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1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D318D8" w:rsidRPr="00DD47C2" w14:paraId="0F6B5C03" w14:textId="77777777" w:rsidTr="00D318D8">
        <w:trPr>
          <w:trHeight w:val="971"/>
        </w:trPr>
        <w:tc>
          <w:tcPr>
            <w:tcW w:w="9812" w:type="dxa"/>
          </w:tcPr>
          <w:p w14:paraId="2AB62714" w14:textId="20A46B34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Фамилия Имя Отчество</w:t>
            </w:r>
            <w:r w:rsidR="003E43E5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alias w:val="Фамилия Имя Отчество"/>
                <w:tag w:val="ФИО"/>
                <w:id w:val="1903787509"/>
                <w:placeholder>
                  <w:docPart w:val="EA36EEB0F7D64E84BBEA1FA26A6D79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Content>
                <w:r w:rsidRPr="00D318D8">
                  <w:rPr>
                    <w:rStyle w:val="ab"/>
                    <w:szCs w:val="24"/>
                  </w:rPr>
                  <w:t>[Название]</w:t>
                </w:r>
              </w:sdtContent>
            </w:sdt>
          </w:p>
          <w:p w14:paraId="1BD48313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Дата рождения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1143697912"/>
                <w:placeholder>
                  <w:docPart w:val="F0ADBB97DBA543028EDEDB05388C9886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42B53D61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Контактный телефон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536037266"/>
                <w:placeholder>
                  <w:docPart w:val="14D8AB5A4C28413EA797230AC189D40A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3E008509" w14:textId="77777777" w:rsidR="00D318D8" w:rsidRPr="00DD47C2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E</w:t>
            </w: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mail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071806104"/>
                <w:placeholder>
                  <w:docPart w:val="FFBA2FB0976746328FAD180EACBF4BD9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14:paraId="24B585C1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1203FD13" w14:textId="77777777" w:rsidR="00DD47C2" w:rsidRPr="00FE2B84" w:rsidRDefault="00DD47C2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</w:p>
    <w:p w14:paraId="3D766D01" w14:textId="3E106C9D" w:rsidR="006F74A8" w:rsidRPr="00FE2B84" w:rsidRDefault="001C20BB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ЗАЯВЛЕНИЕ </w:t>
      </w:r>
    </w:p>
    <w:p w14:paraId="034088A6" w14:textId="5E20ED60" w:rsidR="006F74A8" w:rsidRPr="00FE2B84" w:rsidRDefault="001C20BB" w:rsidP="007D1056">
      <w:pPr>
        <w:spacing w:line="240" w:lineRule="auto"/>
        <w:ind w:left="0" w:right="1382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>о</w:t>
      </w:r>
      <w:r w:rsidR="00133242">
        <w:rPr>
          <w:b/>
          <w:sz w:val="28"/>
          <w:szCs w:val="28"/>
        </w:rPr>
        <w:t>б</w:t>
      </w:r>
      <w:r w:rsidRPr="00FE2B84">
        <w:rPr>
          <w:b/>
          <w:sz w:val="28"/>
          <w:szCs w:val="28"/>
        </w:rPr>
        <w:t xml:space="preserve"> </w:t>
      </w:r>
      <w:r w:rsidR="00133242">
        <w:rPr>
          <w:b/>
          <w:sz w:val="28"/>
          <w:szCs w:val="28"/>
        </w:rPr>
        <w:t>отказе от</w:t>
      </w:r>
      <w:r w:rsidRPr="00FE2B84">
        <w:rPr>
          <w:b/>
          <w:sz w:val="28"/>
          <w:szCs w:val="28"/>
        </w:rPr>
        <w:t xml:space="preserve"> зачислени</w:t>
      </w:r>
      <w:r w:rsidR="00133242">
        <w:rPr>
          <w:b/>
          <w:sz w:val="28"/>
          <w:szCs w:val="28"/>
        </w:rPr>
        <w:t>я</w:t>
      </w:r>
      <w:r w:rsidRPr="00FE2B84">
        <w:rPr>
          <w:b/>
          <w:sz w:val="28"/>
          <w:szCs w:val="28"/>
        </w:rPr>
        <w:t xml:space="preserve">  </w:t>
      </w:r>
    </w:p>
    <w:p w14:paraId="5DC6EE24" w14:textId="77777777" w:rsidR="006F74A8" w:rsidRPr="00FE2B84" w:rsidRDefault="001C20BB" w:rsidP="007D1056">
      <w:pPr>
        <w:spacing w:line="240" w:lineRule="auto"/>
        <w:ind w:left="0" w:firstLine="709"/>
        <w:jc w:val="center"/>
        <w:rPr>
          <w:sz w:val="28"/>
          <w:szCs w:val="28"/>
        </w:rPr>
      </w:pPr>
      <w:r w:rsidRPr="00FE2B84">
        <w:rPr>
          <w:sz w:val="28"/>
          <w:szCs w:val="28"/>
        </w:rPr>
        <w:t xml:space="preserve"> </w:t>
      </w:r>
    </w:p>
    <w:p w14:paraId="6B595BFA" w14:textId="7A1E060C" w:rsidR="006465CA" w:rsidRDefault="001949CF" w:rsidP="006C47C6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Я, </w:t>
      </w:r>
      <w:sdt>
        <w:sdtPr>
          <w:rPr>
            <w:b/>
            <w:szCs w:val="28"/>
          </w:rPr>
          <w:alias w:val="Фамилия Имя Отчество"/>
          <w:tag w:val="ФИО"/>
          <w:id w:val="442121822"/>
          <w:lock w:val="contentLocked"/>
          <w:placeholder>
            <w:docPart w:val="7FC5E90C79504706B7E2BE19533A1C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:text/>
        </w:sdtPr>
        <w:sdtContent>
          <w:r w:rsidRPr="001949CF">
            <w:rPr>
              <w:color w:val="808080"/>
            </w:rPr>
            <w:t>[Название]</w:t>
          </w:r>
        </w:sdtContent>
      </w:sdt>
      <w:r w:rsidR="00B21A53">
        <w:rPr>
          <w:szCs w:val="24"/>
        </w:rPr>
        <w:t>, от</w:t>
      </w:r>
      <w:r w:rsidR="003C0301">
        <w:rPr>
          <w:szCs w:val="24"/>
        </w:rPr>
        <w:t>ка</w:t>
      </w:r>
      <w:r w:rsidR="00B21A53">
        <w:rPr>
          <w:szCs w:val="24"/>
        </w:rPr>
        <w:t>зываю</w:t>
      </w:r>
      <w:r w:rsidR="000E1378">
        <w:rPr>
          <w:szCs w:val="24"/>
        </w:rPr>
        <w:t>сь от зачисления</w:t>
      </w:r>
      <w:r w:rsidR="00B21A53">
        <w:rPr>
          <w:szCs w:val="24"/>
        </w:rPr>
        <w:t xml:space="preserve"> </w:t>
      </w:r>
      <w:r w:rsidR="000E1378">
        <w:rPr>
          <w:szCs w:val="24"/>
        </w:rPr>
        <w:t xml:space="preserve">на обучение по </w:t>
      </w:r>
      <w:r w:rsidR="001C20BB" w:rsidRPr="00E00455">
        <w:rPr>
          <w:szCs w:val="24"/>
        </w:rPr>
        <w:t>программ</w:t>
      </w:r>
      <w:r w:rsidR="000E1378">
        <w:rPr>
          <w:szCs w:val="24"/>
        </w:rPr>
        <w:t>е</w:t>
      </w:r>
      <w:r w:rsidR="00B764D3" w:rsidRPr="00E00455">
        <w:rPr>
          <w:szCs w:val="24"/>
        </w:rPr>
        <w:t xml:space="preserve"> </w:t>
      </w:r>
    </w:p>
    <w:p w14:paraId="1593F760" w14:textId="77777777" w:rsidR="003C0301" w:rsidRPr="00E00455" w:rsidRDefault="003C0301" w:rsidP="006C47C6">
      <w:pPr>
        <w:spacing w:line="240" w:lineRule="auto"/>
        <w:ind w:left="0" w:firstLine="0"/>
        <w:rPr>
          <w:szCs w:val="24"/>
        </w:rPr>
      </w:pPr>
    </w:p>
    <w:p w14:paraId="4D1E8483" w14:textId="08CADBB6" w:rsidR="00DD3A85" w:rsidRDefault="00000000" w:rsidP="003C0301">
      <w:pPr>
        <w:spacing w:line="240" w:lineRule="auto"/>
        <w:ind w:left="0" w:firstLine="709"/>
        <w:jc w:val="left"/>
        <w:rPr>
          <w:b/>
          <w:szCs w:val="24"/>
        </w:rPr>
      </w:pPr>
      <w:sdt>
        <w:sdtPr>
          <w:rPr>
            <w:b/>
            <w:szCs w:val="24"/>
          </w:rPr>
          <w:id w:val="1365560011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DD3A8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3C0301" w:rsidRPr="00E00455">
        <w:rPr>
          <w:b/>
          <w:szCs w:val="24"/>
        </w:rPr>
        <w:t xml:space="preserve"> </w:t>
      </w:r>
      <w:r w:rsidR="00DD3A85">
        <w:rPr>
          <w:b/>
          <w:szCs w:val="24"/>
        </w:rPr>
        <w:t>СРЕДНЕГО ПРОФЕССИОНАЛЬНОГО ОБРАЗОВАНИЯ</w:t>
      </w:r>
    </w:p>
    <w:p w14:paraId="798B940C" w14:textId="4FED192D" w:rsidR="00DD3A85" w:rsidRDefault="00DD3A85" w:rsidP="00DD3A8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302113981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БАКАЛАВРИАТА</w:t>
      </w:r>
    </w:p>
    <w:p w14:paraId="59E053E2" w14:textId="348C2598" w:rsidR="003C0301" w:rsidRDefault="00000000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83328825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C030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3C0301" w:rsidRPr="00E00455">
        <w:rPr>
          <w:b/>
          <w:szCs w:val="24"/>
        </w:rPr>
        <w:t xml:space="preserve"> </w:t>
      </w:r>
      <w:r w:rsidR="003C0301">
        <w:rPr>
          <w:b/>
          <w:szCs w:val="24"/>
        </w:rPr>
        <w:t>СПЕЦИАЛИТЕТА</w:t>
      </w:r>
      <w:r w:rsidR="003C0301" w:rsidRPr="00E00455">
        <w:rPr>
          <w:szCs w:val="24"/>
        </w:rPr>
        <w:t xml:space="preserve"> </w:t>
      </w:r>
    </w:p>
    <w:p w14:paraId="0DFEE743" w14:textId="77777777" w:rsidR="003C0301" w:rsidRDefault="00000000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85129091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C030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3C0301" w:rsidRPr="00E00455">
        <w:rPr>
          <w:b/>
          <w:szCs w:val="24"/>
        </w:rPr>
        <w:t xml:space="preserve"> </w:t>
      </w:r>
      <w:r w:rsidR="003C0301">
        <w:rPr>
          <w:b/>
          <w:szCs w:val="24"/>
        </w:rPr>
        <w:t>МАГИСТРАТУРЫ</w:t>
      </w:r>
      <w:r w:rsidR="003C0301" w:rsidRPr="00E00455">
        <w:rPr>
          <w:szCs w:val="24"/>
        </w:rPr>
        <w:t xml:space="preserve"> </w:t>
      </w:r>
    </w:p>
    <w:p w14:paraId="6CDC776D" w14:textId="77777777" w:rsidR="003C0301" w:rsidRDefault="003C0301" w:rsidP="003C0301">
      <w:pPr>
        <w:spacing w:line="240" w:lineRule="auto"/>
        <w:ind w:left="0" w:firstLine="0"/>
        <w:jc w:val="left"/>
        <w:rPr>
          <w:rFonts w:ascii="Times New Roman CYR" w:hAnsi="Times New Roman CYR" w:cs="Times New Roman CYR"/>
          <w:color w:val="000000" w:themeColor="text1"/>
          <w:szCs w:val="24"/>
        </w:rPr>
      </w:pPr>
    </w:p>
    <w:p w14:paraId="58E06EF5" w14:textId="5E729574" w:rsidR="003C0301" w:rsidRDefault="003C0301" w:rsidP="003C0301">
      <w:pPr>
        <w:spacing w:line="240" w:lineRule="auto"/>
        <w:ind w:left="0" w:firstLine="0"/>
        <w:jc w:val="left"/>
        <w:rPr>
          <w:szCs w:val="24"/>
        </w:rPr>
      </w:pPr>
      <w:r w:rsidRPr="005B5833">
        <w:rPr>
          <w:rFonts w:ascii="Times New Roman CYR" w:hAnsi="Times New Roman CYR" w:cs="Times New Roman CYR"/>
          <w:color w:val="000000" w:themeColor="text1"/>
          <w:szCs w:val="24"/>
        </w:rPr>
        <w:t>в соответствии с приоритетами зачисления, указанными в заявлении о приеме</w:t>
      </w:r>
      <w:r>
        <w:rPr>
          <w:szCs w:val="24"/>
        </w:rPr>
        <w:t xml:space="preserve"> </w:t>
      </w:r>
      <w:r w:rsidRPr="00E00455">
        <w:rPr>
          <w:szCs w:val="24"/>
        </w:rPr>
        <w:t>по следующим условиям обучения:</w:t>
      </w:r>
    </w:p>
    <w:p w14:paraId="350DA4D1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9"/>
      </w:tblGrid>
      <w:tr w:rsidR="003C0301" w:rsidRPr="00015F12" w14:paraId="5C0EEEED" w14:textId="77777777" w:rsidTr="001E4EC5">
        <w:tc>
          <w:tcPr>
            <w:tcW w:w="5098" w:type="dxa"/>
          </w:tcPr>
          <w:p w14:paraId="6778AA68" w14:textId="77777777" w:rsidR="003C0301" w:rsidRPr="00015F12" w:rsidRDefault="003C0301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Бюджетные места</w:t>
            </w:r>
          </w:p>
        </w:tc>
        <w:tc>
          <w:tcPr>
            <w:tcW w:w="4249" w:type="dxa"/>
          </w:tcPr>
          <w:p w14:paraId="1B2E58BC" w14:textId="77777777" w:rsidR="003C0301" w:rsidRPr="00015F12" w:rsidRDefault="003C0301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Платные места</w:t>
            </w:r>
          </w:p>
        </w:tc>
      </w:tr>
      <w:tr w:rsidR="003C0301" w14:paraId="2EA9B3E3" w14:textId="77777777" w:rsidTr="001E4EC5">
        <w:tc>
          <w:tcPr>
            <w:tcW w:w="5098" w:type="dxa"/>
          </w:tcPr>
          <w:p w14:paraId="43F0D0A4" w14:textId="77777777" w:rsidR="003C0301" w:rsidRDefault="0000000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7263441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3C0301"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0301" w:rsidRPr="00E00455">
              <w:rPr>
                <w:b/>
                <w:szCs w:val="24"/>
              </w:rPr>
              <w:t xml:space="preserve"> 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основные бюджетные места </w:t>
            </w:r>
            <w:r w:rsidR="003C0301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0880F58E" w14:textId="77777777" w:rsidR="003C0301" w:rsidRDefault="0000000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</w:pPr>
            <w:sdt>
              <w:sdtPr>
                <w:rPr>
                  <w:b/>
                  <w:szCs w:val="24"/>
                </w:rPr>
                <w:id w:val="211602641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3C0301"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0301" w:rsidRPr="00E00455">
              <w:rPr>
                <w:b/>
                <w:szCs w:val="24"/>
              </w:rPr>
              <w:t xml:space="preserve"> </w:t>
            </w:r>
            <w:r w:rsidR="003C0301">
              <w:rPr>
                <w:bCs/>
                <w:szCs w:val="24"/>
              </w:rPr>
              <w:t xml:space="preserve">места в рамках </w:t>
            </w:r>
            <w:r w:rsidR="003C0301"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целев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ая</w:t>
            </w:r>
            <w:r w:rsidR="003C0301"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="003C0301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  <w:r w:rsidR="003C0301" w:rsidRPr="005B5833"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  <w:t> </w:t>
            </w:r>
          </w:p>
          <w:p w14:paraId="5658F11F" w14:textId="77777777" w:rsidR="003C0301" w:rsidRDefault="0000000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8813712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3C0301"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0301" w:rsidRPr="00E00455">
              <w:rPr>
                <w:b/>
                <w:szCs w:val="24"/>
              </w:rPr>
              <w:t xml:space="preserve"> </w:t>
            </w:r>
            <w:r w:rsidR="003C0301">
              <w:rPr>
                <w:bCs/>
                <w:szCs w:val="24"/>
              </w:rPr>
              <w:t xml:space="preserve">места в рамках 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особая</w:t>
            </w:r>
            <w:r w:rsidR="003C0301"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="003C0301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2D27165E" w14:textId="77777777" w:rsidR="003C0301" w:rsidRPr="00015F12" w:rsidRDefault="0000000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-51700474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3C030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C0301" w:rsidRPr="00E00455">
              <w:rPr>
                <w:b/>
                <w:szCs w:val="24"/>
              </w:rPr>
              <w:t xml:space="preserve"> </w:t>
            </w:r>
            <w:r w:rsidR="003C0301">
              <w:rPr>
                <w:bCs/>
                <w:szCs w:val="24"/>
              </w:rPr>
              <w:t xml:space="preserve">места в рамках 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отдельная квота </w:t>
            </w:r>
            <w:r w:rsidR="003C0301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</w:tc>
        <w:tc>
          <w:tcPr>
            <w:tcW w:w="4249" w:type="dxa"/>
          </w:tcPr>
          <w:p w14:paraId="4F91E166" w14:textId="77777777" w:rsidR="003C0301" w:rsidRDefault="00000000" w:rsidP="001E4EC5">
            <w:pPr>
              <w:spacing w:line="240" w:lineRule="auto"/>
              <w:ind w:left="0" w:firstLine="0"/>
              <w:jc w:val="left"/>
              <w:rPr>
                <w:i/>
                <w:sz w:val="22"/>
                <w:szCs w:val="28"/>
              </w:rPr>
            </w:pPr>
            <w:sdt>
              <w:sdtPr>
                <w:rPr>
                  <w:b/>
                  <w:szCs w:val="24"/>
                </w:rPr>
                <w:id w:val="146762930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3C030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C0301" w:rsidRPr="00E00455">
              <w:rPr>
                <w:b/>
                <w:szCs w:val="24"/>
              </w:rPr>
              <w:t xml:space="preserve"> </w:t>
            </w:r>
            <w:r w:rsidR="003C0301">
              <w:rPr>
                <w:bCs/>
                <w:szCs w:val="24"/>
              </w:rPr>
              <w:t>платные места</w:t>
            </w:r>
            <w:r w:rsidR="003C0301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3C0301" w:rsidRPr="00FE2B84">
              <w:rPr>
                <w:i/>
                <w:sz w:val="22"/>
                <w:szCs w:val="28"/>
              </w:rPr>
              <w:t>(по договору об оказании платных образовательных услуг)</w:t>
            </w:r>
          </w:p>
          <w:p w14:paraId="2A80EA4F" w14:textId="77777777" w:rsidR="003C0301" w:rsidRDefault="003C0301" w:rsidP="001E4EC5">
            <w:pPr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3F66E77A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</w:p>
    <w:p w14:paraId="69CB0F41" w14:textId="77777777" w:rsidR="003C0301" w:rsidRPr="00015F12" w:rsidRDefault="003C0301" w:rsidP="003C0301">
      <w:pPr>
        <w:spacing w:line="240" w:lineRule="auto"/>
        <w:ind w:left="708" w:firstLine="0"/>
        <w:jc w:val="left"/>
        <w:rPr>
          <w:b/>
          <w:color w:val="000000" w:themeColor="text1"/>
          <w:szCs w:val="24"/>
          <w:vertAlign w:val="superscript"/>
        </w:rPr>
      </w:pPr>
      <w:r w:rsidRPr="00015F12">
        <w:rPr>
          <w:rFonts w:eastAsia="MS Gothic"/>
          <w:b/>
          <w:szCs w:val="24"/>
        </w:rPr>
        <w:t>Форма обучения:</w:t>
      </w:r>
    </w:p>
    <w:p w14:paraId="2E152BF2" w14:textId="77777777" w:rsidR="003C0301" w:rsidRDefault="00000000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2066017779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C0301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C0301" w:rsidRPr="00E00455">
        <w:rPr>
          <w:b/>
          <w:szCs w:val="24"/>
        </w:rPr>
        <w:t xml:space="preserve"> </w:t>
      </w:r>
      <w:r w:rsidR="003C0301">
        <w:rPr>
          <w:bCs/>
          <w:szCs w:val="24"/>
        </w:rPr>
        <w:t>о</w:t>
      </w:r>
      <w:r w:rsidR="003C0301" w:rsidRPr="003E07B7">
        <w:rPr>
          <w:bCs/>
          <w:szCs w:val="24"/>
        </w:rPr>
        <w:t>чн</w:t>
      </w:r>
      <w:r w:rsidR="003C0301">
        <w:rPr>
          <w:bCs/>
          <w:szCs w:val="24"/>
        </w:rPr>
        <w:t xml:space="preserve">ая                                         </w:t>
      </w:r>
      <w:r w:rsidR="003C0301" w:rsidRPr="003E07B7">
        <w:rPr>
          <w:bCs/>
          <w:szCs w:val="24"/>
        </w:rPr>
        <w:t xml:space="preserve"> </w:t>
      </w:r>
      <w:sdt>
        <w:sdtPr>
          <w:rPr>
            <w:b/>
            <w:szCs w:val="24"/>
          </w:rPr>
          <w:id w:val="328646883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C0301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C0301" w:rsidRPr="00E00455">
        <w:rPr>
          <w:b/>
          <w:szCs w:val="24"/>
        </w:rPr>
        <w:t xml:space="preserve"> </w:t>
      </w:r>
      <w:r w:rsidR="003C0301">
        <w:rPr>
          <w:bCs/>
          <w:szCs w:val="24"/>
        </w:rPr>
        <w:t>о</w:t>
      </w:r>
      <w:r w:rsidR="003C0301" w:rsidRPr="003E07B7">
        <w:rPr>
          <w:bCs/>
          <w:szCs w:val="24"/>
        </w:rPr>
        <w:t xml:space="preserve">чно-заочная </w:t>
      </w:r>
      <w:r w:rsidR="003C0301">
        <w:rPr>
          <w:bCs/>
          <w:szCs w:val="24"/>
        </w:rPr>
        <w:t xml:space="preserve">                                </w:t>
      </w:r>
      <w:sdt>
        <w:sdtPr>
          <w:rPr>
            <w:b/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C030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3C0301" w:rsidRPr="00E00455">
        <w:rPr>
          <w:b/>
          <w:szCs w:val="24"/>
        </w:rPr>
        <w:t xml:space="preserve"> </w:t>
      </w:r>
      <w:r w:rsidR="003C0301">
        <w:rPr>
          <w:szCs w:val="24"/>
        </w:rPr>
        <w:t>з</w:t>
      </w:r>
      <w:r w:rsidR="003C0301" w:rsidRPr="00E00455">
        <w:rPr>
          <w:szCs w:val="24"/>
        </w:rPr>
        <w:t xml:space="preserve">аочная </w:t>
      </w:r>
    </w:p>
    <w:p w14:paraId="6DF0AE7D" w14:textId="77777777" w:rsidR="00380073" w:rsidRPr="00FE2B84" w:rsidRDefault="00380073" w:rsidP="00235AF9">
      <w:pPr>
        <w:spacing w:line="240" w:lineRule="auto"/>
        <w:ind w:left="0" w:firstLine="0"/>
        <w:rPr>
          <w:sz w:val="28"/>
          <w:szCs w:val="28"/>
        </w:rPr>
      </w:pPr>
    </w:p>
    <w:p w14:paraId="0C6C324D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0E9E83ED" w14:textId="77777777" w:rsidR="003C0301" w:rsidRDefault="003C0301" w:rsidP="001E4EC5">
      <w:pPr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</w:p>
    <w:p w14:paraId="7237D7F0" w14:textId="4C34D5C9" w:rsidR="003C0301" w:rsidRPr="003F0AB3" w:rsidRDefault="003C0301" w:rsidP="001E4EC5">
      <w:pPr>
        <w:spacing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bookmarkStart w:id="0" w:name="_Hlk201323945"/>
      <w:r w:rsidRPr="003F0AB3">
        <w:rPr>
          <w:rFonts w:eastAsia="Calibri"/>
          <w:b/>
          <w:color w:val="auto"/>
          <w:sz w:val="20"/>
          <w:szCs w:val="20"/>
          <w:lang w:eastAsia="en-US"/>
        </w:rPr>
        <w:t>Дата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"dd.MM.yyyy" </w:instrTex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separate"/>
      </w:r>
      <w:r w:rsidR="00DD3A85">
        <w:rPr>
          <w:rFonts w:eastAsia="Calibri"/>
          <w:noProof/>
          <w:color w:val="auto"/>
          <w:sz w:val="20"/>
          <w:szCs w:val="20"/>
          <w:lang w:eastAsia="en-US"/>
        </w:rPr>
        <w:t>18.08.2025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end"/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          ______________________ </w:t>
      </w:r>
      <w:sdt>
        <w:sdtPr>
          <w:rPr>
            <w:rFonts w:eastAsia="Calibri"/>
            <w:color w:val="auto"/>
            <w:sz w:val="20"/>
            <w:szCs w:val="20"/>
            <w:lang w:eastAsia="en-US"/>
          </w:rPr>
          <w:alias w:val="Фамилия Имя Отчество"/>
          <w:tag w:val="ФИО"/>
          <w:id w:val="-928496446"/>
          <w:lock w:val="contentLocked"/>
          <w:placeholder>
            <w:docPart w:val="012DBCE896D2468AA324D5679F1DE89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F0AB3">
            <w:rPr>
              <w:rFonts w:eastAsia="Calibri"/>
              <w:color w:val="808080"/>
              <w:sz w:val="20"/>
              <w:szCs w:val="20"/>
              <w:lang w:eastAsia="en-US"/>
            </w:rPr>
            <w:t>[Название]</w:t>
          </w:r>
        </w:sdtContent>
      </w:sdt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</w:t>
      </w:r>
    </w:p>
    <w:p w14:paraId="6363FEE8" w14:textId="418BAC95" w:rsidR="003C0301" w:rsidRPr="003F0AB3" w:rsidRDefault="003C0301" w:rsidP="001E4EC5">
      <w:pPr>
        <w:spacing w:line="240" w:lineRule="auto"/>
        <w:ind w:left="0" w:firstLine="0"/>
        <w:jc w:val="left"/>
        <w:rPr>
          <w:rFonts w:eastAsia="Calibri"/>
          <w:i/>
          <w:color w:val="auto"/>
          <w:sz w:val="20"/>
          <w:szCs w:val="20"/>
          <w:lang w:eastAsia="en-US"/>
        </w:rPr>
      </w:pPr>
      <w:bookmarkStart w:id="1" w:name="_Hlk47706741"/>
      <w:r>
        <w:rPr>
          <w:rFonts w:eastAsia="Calibri"/>
          <w:b/>
          <w:color w:val="auto"/>
          <w:sz w:val="20"/>
          <w:szCs w:val="20"/>
          <w:lang w:eastAsia="en-US"/>
        </w:rPr>
        <w:t>Время</w:t>
      </w:r>
      <w:r w:rsidRPr="003F0AB3">
        <w:rPr>
          <w:rFonts w:eastAsia="Calibri"/>
          <w:b/>
          <w:color w:val="auto"/>
          <w:sz w:val="20"/>
          <w:szCs w:val="20"/>
          <w:lang w:eastAsia="en-US"/>
        </w:rPr>
        <w:t xml:space="preserve">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"HH:mm" </w:instrTex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separate"/>
      </w:r>
      <w:r w:rsidR="00DD3A85">
        <w:rPr>
          <w:rFonts w:eastAsia="Calibri"/>
          <w:noProof/>
          <w:color w:val="auto"/>
          <w:sz w:val="20"/>
          <w:szCs w:val="20"/>
          <w:lang w:eastAsia="en-US"/>
        </w:rPr>
        <w:t>09:43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end"/>
      </w:r>
      <w:bookmarkEnd w:id="1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               </w:t>
      </w:r>
      <w:proofErr w:type="gramStart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(</w:t>
      </w:r>
      <w:proofErr w:type="gramEnd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Подпись поступающего) </w:t>
      </w:r>
    </w:p>
    <w:p w14:paraId="0E36F9B4" w14:textId="77777777" w:rsidR="003C0301" w:rsidRPr="00FE2B84" w:rsidRDefault="003C0301" w:rsidP="001E4EC5">
      <w:pPr>
        <w:spacing w:line="240" w:lineRule="auto"/>
        <w:ind w:left="0" w:firstLine="709"/>
        <w:jc w:val="left"/>
        <w:rPr>
          <w:sz w:val="28"/>
          <w:szCs w:val="28"/>
        </w:rPr>
      </w:pPr>
    </w:p>
    <w:bookmarkEnd w:id="0"/>
    <w:p w14:paraId="56C08E58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A970C8" w:rsidRPr="00FE2B84">
      <w:pgSz w:w="11900" w:h="16840"/>
      <w:pgMar w:top="1440" w:right="844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01A8" w14:textId="77777777" w:rsidR="009473DD" w:rsidRDefault="009473DD" w:rsidP="003B684F">
      <w:pPr>
        <w:spacing w:line="240" w:lineRule="auto"/>
      </w:pPr>
      <w:r>
        <w:separator/>
      </w:r>
    </w:p>
  </w:endnote>
  <w:endnote w:type="continuationSeparator" w:id="0">
    <w:p w14:paraId="792C6CB2" w14:textId="77777777" w:rsidR="009473DD" w:rsidRDefault="009473DD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D24B" w14:textId="77777777" w:rsidR="009473DD" w:rsidRDefault="009473DD" w:rsidP="003B684F">
      <w:pPr>
        <w:spacing w:line="240" w:lineRule="auto"/>
      </w:pPr>
      <w:r>
        <w:separator/>
      </w:r>
    </w:p>
  </w:footnote>
  <w:footnote w:type="continuationSeparator" w:id="0">
    <w:p w14:paraId="55EA100F" w14:textId="77777777" w:rsidR="009473DD" w:rsidRDefault="009473DD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12480">
    <w:abstractNumId w:val="1"/>
  </w:num>
  <w:num w:numId="2" w16cid:durableId="6088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RB+P2m2dkvj/B75KIE/lBqOj6MGce/wxPx/R7VdZf4d7GWu+y2lyLklxKU2XnbOacmwbHr57l4FE33C4HfY2Q==" w:salt="+12av2KomWHCfJ4Z3rkDg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25B08"/>
    <w:rsid w:val="000379C8"/>
    <w:rsid w:val="00073A9B"/>
    <w:rsid w:val="00074FA6"/>
    <w:rsid w:val="000B6973"/>
    <w:rsid w:val="000E1378"/>
    <w:rsid w:val="00133242"/>
    <w:rsid w:val="001949CF"/>
    <w:rsid w:val="00194E3D"/>
    <w:rsid w:val="001C20BB"/>
    <w:rsid w:val="001E6B3A"/>
    <w:rsid w:val="00235AF9"/>
    <w:rsid w:val="0028303B"/>
    <w:rsid w:val="002F56E3"/>
    <w:rsid w:val="003231DA"/>
    <w:rsid w:val="00343AD9"/>
    <w:rsid w:val="003570B1"/>
    <w:rsid w:val="00380073"/>
    <w:rsid w:val="003B1DD8"/>
    <w:rsid w:val="003B452A"/>
    <w:rsid w:val="003B684F"/>
    <w:rsid w:val="003C0301"/>
    <w:rsid w:val="003E43E5"/>
    <w:rsid w:val="003E508C"/>
    <w:rsid w:val="003F0AD9"/>
    <w:rsid w:val="00416AF0"/>
    <w:rsid w:val="00420F05"/>
    <w:rsid w:val="00440369"/>
    <w:rsid w:val="0045320B"/>
    <w:rsid w:val="00453972"/>
    <w:rsid w:val="00470B31"/>
    <w:rsid w:val="00496600"/>
    <w:rsid w:val="004A4D41"/>
    <w:rsid w:val="005410D3"/>
    <w:rsid w:val="0059542C"/>
    <w:rsid w:val="005C5820"/>
    <w:rsid w:val="005D72FF"/>
    <w:rsid w:val="006465CA"/>
    <w:rsid w:val="006C47C6"/>
    <w:rsid w:val="006D79DB"/>
    <w:rsid w:val="006F74A8"/>
    <w:rsid w:val="00770B0D"/>
    <w:rsid w:val="007B666F"/>
    <w:rsid w:val="007D1056"/>
    <w:rsid w:val="007F3594"/>
    <w:rsid w:val="00830F65"/>
    <w:rsid w:val="00834D54"/>
    <w:rsid w:val="00851F43"/>
    <w:rsid w:val="00857E77"/>
    <w:rsid w:val="0087382C"/>
    <w:rsid w:val="009473DD"/>
    <w:rsid w:val="009C2BBF"/>
    <w:rsid w:val="00A970C8"/>
    <w:rsid w:val="00AA7F6F"/>
    <w:rsid w:val="00B17248"/>
    <w:rsid w:val="00B21A53"/>
    <w:rsid w:val="00B764D3"/>
    <w:rsid w:val="00BF6B1F"/>
    <w:rsid w:val="00CD19F2"/>
    <w:rsid w:val="00D004EA"/>
    <w:rsid w:val="00D14CA2"/>
    <w:rsid w:val="00D318D8"/>
    <w:rsid w:val="00D35310"/>
    <w:rsid w:val="00DD3A85"/>
    <w:rsid w:val="00DD47C2"/>
    <w:rsid w:val="00E00455"/>
    <w:rsid w:val="00E40364"/>
    <w:rsid w:val="00EA5C49"/>
    <w:rsid w:val="00F26E21"/>
    <w:rsid w:val="00F92DD3"/>
    <w:rsid w:val="00F9349F"/>
    <w:rsid w:val="00FA465F"/>
    <w:rsid w:val="00FA7396"/>
    <w:rsid w:val="00FD0F9A"/>
    <w:rsid w:val="00FD229A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5E90C79504706B7E2BE19533A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9A97-8018-4131-A235-758EBBB13B8B}"/>
      </w:docPartPr>
      <w:docPartBody>
        <w:p w:rsidR="00DB0189" w:rsidRDefault="00B422B6" w:rsidP="00B422B6">
          <w:pPr>
            <w:pStyle w:val="7FC5E90C79504706B7E2BE19533A1C5C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EA36EEB0F7D64E84BBEA1FA26A6D7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11763-5AA5-44BB-B577-DE61A650BC61}"/>
      </w:docPartPr>
      <w:docPartBody>
        <w:p w:rsidR="003A0B78" w:rsidRDefault="000C18A2" w:rsidP="000C18A2">
          <w:pPr>
            <w:pStyle w:val="EA36EEB0F7D64E84BBEA1FA26A6D7930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F0ADBB97DBA543028EDEDB05388C9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B295-E49D-40C4-ABCE-1867A751B136}"/>
      </w:docPartPr>
      <w:docPartBody>
        <w:p w:rsidR="003A0B78" w:rsidRDefault="000C18A2" w:rsidP="000C18A2">
          <w:pPr>
            <w:pStyle w:val="F0ADBB97DBA543028EDEDB05388C9886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14D8AB5A4C28413EA797230AC189D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54E0B-94C9-4384-9B07-20EAE30848F3}"/>
      </w:docPartPr>
      <w:docPartBody>
        <w:p w:rsidR="003A0B78" w:rsidRDefault="000C18A2" w:rsidP="000C18A2">
          <w:pPr>
            <w:pStyle w:val="14D8AB5A4C28413EA797230AC189D40A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FFBA2FB0976746328FAD180EACBF4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35B9B-2AB6-42EE-848E-5C60E591DC77}"/>
      </w:docPartPr>
      <w:docPartBody>
        <w:p w:rsidR="003A0B78" w:rsidRDefault="000C18A2" w:rsidP="000C18A2">
          <w:pPr>
            <w:pStyle w:val="FFBA2FB0976746328FAD180EACBF4BD9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012DBCE896D2468AA324D5679F1DE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2161-9E17-4D20-9AC9-132AC9E2C323}"/>
      </w:docPartPr>
      <w:docPartBody>
        <w:p w:rsidR="00C40117" w:rsidRDefault="00986FB9" w:rsidP="00986FB9">
          <w:pPr>
            <w:pStyle w:val="012DBCE896D2468AA324D5679F1DE89B"/>
          </w:pPr>
          <w:r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B6"/>
    <w:rsid w:val="000C18A2"/>
    <w:rsid w:val="00153149"/>
    <w:rsid w:val="00301AC3"/>
    <w:rsid w:val="003020EA"/>
    <w:rsid w:val="003A0B78"/>
    <w:rsid w:val="003D3F98"/>
    <w:rsid w:val="004677B4"/>
    <w:rsid w:val="005B1C7D"/>
    <w:rsid w:val="007521CA"/>
    <w:rsid w:val="00830F65"/>
    <w:rsid w:val="00986FB9"/>
    <w:rsid w:val="009C2BBF"/>
    <w:rsid w:val="00B422B6"/>
    <w:rsid w:val="00C40117"/>
    <w:rsid w:val="00C41046"/>
    <w:rsid w:val="00CF32E5"/>
    <w:rsid w:val="00DB0189"/>
    <w:rsid w:val="00DB59AA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FB9"/>
    <w:rPr>
      <w:color w:val="808080"/>
    </w:rPr>
  </w:style>
  <w:style w:type="paragraph" w:customStyle="1" w:styleId="012DBCE896D2468AA324D5679F1DE89B">
    <w:name w:val="012DBCE896D2468AA324D5679F1DE89B"/>
    <w:rsid w:val="00986F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5E90C79504706B7E2BE19533A1C5C">
    <w:name w:val="7FC5E90C79504706B7E2BE19533A1C5C"/>
    <w:rsid w:val="00B422B6"/>
  </w:style>
  <w:style w:type="paragraph" w:customStyle="1" w:styleId="EA36EEB0F7D64E84BBEA1FA26A6D7930">
    <w:name w:val="EA36EEB0F7D64E84BBEA1FA26A6D7930"/>
    <w:rsid w:val="000C18A2"/>
  </w:style>
  <w:style w:type="paragraph" w:customStyle="1" w:styleId="F0ADBB97DBA543028EDEDB05388C9886">
    <w:name w:val="F0ADBB97DBA543028EDEDB05388C9886"/>
    <w:rsid w:val="000C18A2"/>
  </w:style>
  <w:style w:type="paragraph" w:customStyle="1" w:styleId="14D8AB5A4C28413EA797230AC189D40A">
    <w:name w:val="14D8AB5A4C28413EA797230AC189D40A"/>
    <w:rsid w:val="000C18A2"/>
  </w:style>
  <w:style w:type="paragraph" w:customStyle="1" w:styleId="FFBA2FB0976746328FAD180EACBF4BD9">
    <w:name w:val="FFBA2FB0976746328FAD180EACBF4BD9"/>
    <w:rsid w:val="000C1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Максим Кирилов</cp:lastModifiedBy>
  <cp:revision>32</cp:revision>
  <cp:lastPrinted>2016-07-15T05:24:00Z</cp:lastPrinted>
  <dcterms:created xsi:type="dcterms:W3CDTF">2016-07-04T09:43:00Z</dcterms:created>
  <dcterms:modified xsi:type="dcterms:W3CDTF">2025-08-18T06:44:00Z</dcterms:modified>
</cp:coreProperties>
</file>